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D300" w14:textId="6D7CDBFE" w:rsidR="00BF7198" w:rsidRPr="004E460A" w:rsidRDefault="00BF7198" w:rsidP="00BF719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460A">
        <w:rPr>
          <w:rFonts w:ascii="Times New Roman" w:hAnsi="Times New Roman" w:cs="Times New Roman"/>
          <w:b/>
          <w:bCs/>
          <w:sz w:val="28"/>
          <w:szCs w:val="24"/>
        </w:rPr>
        <w:t xml:space="preserve">Quiz on Chapter </w:t>
      </w:r>
      <w:r w:rsidR="00C10F06" w:rsidRPr="004E460A">
        <w:rPr>
          <w:rFonts w:ascii="Times New Roman" w:hAnsi="Times New Roman" w:cs="Times New Roman"/>
          <w:b/>
          <w:bCs/>
          <w:sz w:val="28"/>
          <w:szCs w:val="24"/>
        </w:rPr>
        <w:t>7</w:t>
      </w:r>
      <w:r w:rsidRPr="004E460A">
        <w:rPr>
          <w:rFonts w:ascii="Times New Roman" w:hAnsi="Times New Roman" w:cs="Times New Roman"/>
          <w:b/>
          <w:bCs/>
          <w:sz w:val="28"/>
          <w:szCs w:val="24"/>
        </w:rPr>
        <w:t xml:space="preserve"> and Chapter </w:t>
      </w:r>
      <w:r w:rsidR="00C10F06" w:rsidRPr="004E460A">
        <w:rPr>
          <w:rFonts w:ascii="Times New Roman" w:hAnsi="Times New Roman" w:cs="Times New Roman"/>
          <w:b/>
          <w:bCs/>
          <w:sz w:val="28"/>
          <w:szCs w:val="24"/>
        </w:rPr>
        <w:t>8</w:t>
      </w:r>
    </w:p>
    <w:p w14:paraId="74A4A69A" w14:textId="77777777" w:rsidR="00BF7198" w:rsidRPr="004E460A" w:rsidRDefault="00BF7198" w:rsidP="00BF719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E460A">
        <w:rPr>
          <w:rFonts w:ascii="Times New Roman" w:hAnsi="Times New Roman" w:cs="Times New Roman"/>
          <w:b/>
          <w:bCs/>
          <w:sz w:val="28"/>
          <w:szCs w:val="24"/>
        </w:rPr>
        <w:t>A History of Christian Doctrine</w:t>
      </w:r>
    </w:p>
    <w:p w14:paraId="6B9848AB" w14:textId="77777777" w:rsidR="00BF7198" w:rsidRPr="004E460A" w:rsidRDefault="00BF7198" w:rsidP="00BF7198">
      <w:pPr>
        <w:jc w:val="center"/>
        <w:rPr>
          <w:rFonts w:ascii="Times New Roman" w:hAnsi="Times New Roman" w:cs="Times New Roman"/>
          <w:b/>
          <w:bCs/>
          <w:color w:val="0000CC"/>
          <w:sz w:val="20"/>
          <w:szCs w:val="18"/>
        </w:rPr>
      </w:pPr>
      <w:r w:rsidRPr="004E460A">
        <w:rPr>
          <w:rFonts w:ascii="Times New Roman" w:hAnsi="Times New Roman" w:cs="Times New Roman"/>
          <w:b/>
          <w:bCs/>
          <w:color w:val="0000CC"/>
          <w:sz w:val="20"/>
          <w:szCs w:val="18"/>
        </w:rPr>
        <w:t xml:space="preserve">(This quiz is due on Sunday at 11:59 pm) </w:t>
      </w:r>
    </w:p>
    <w:p w14:paraId="02130B24" w14:textId="77777777" w:rsidR="009668DD" w:rsidRPr="004E460A" w:rsidRDefault="009668DD" w:rsidP="009668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A2EC7" w14:textId="7153C011" w:rsidR="009668DD" w:rsidRPr="004E460A" w:rsidRDefault="009668DD" w:rsidP="009668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460A">
        <w:rPr>
          <w:rFonts w:ascii="Times New Roman" w:hAnsi="Times New Roman" w:cs="Times New Roman"/>
          <w:b/>
          <w:bCs/>
          <w:sz w:val="24"/>
          <w:szCs w:val="24"/>
        </w:rPr>
        <w:t>Student name</w:t>
      </w:r>
      <w:r w:rsidR="004E460A" w:rsidRPr="004E46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845367640"/>
          <w:placeholder>
            <w:docPart w:val="DefaultPlaceholder_-1854013440"/>
          </w:placeholder>
          <w:showingPlcHdr/>
          <w:text/>
        </w:sdtPr>
        <w:sdtContent>
          <w:r w:rsidR="00D50E95" w:rsidRPr="00AA0C58">
            <w:rPr>
              <w:rStyle w:val="PlaceholderText"/>
            </w:rPr>
            <w:t>Click or tap here to enter text.</w:t>
          </w:r>
        </w:sdtContent>
      </w:sdt>
      <w:r w:rsidRPr="004E46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46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460A">
        <w:rPr>
          <w:rFonts w:ascii="Times New Roman" w:hAnsi="Times New Roman" w:cs="Times New Roman"/>
          <w:b/>
          <w:bCs/>
          <w:sz w:val="24"/>
          <w:szCs w:val="24"/>
        </w:rPr>
        <w:tab/>
        <w:t>Date</w:t>
      </w:r>
      <w:r w:rsidR="004E460A" w:rsidRPr="004E46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12789395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50E95" w:rsidRPr="00AA0C58">
            <w:rPr>
              <w:rStyle w:val="PlaceholderText"/>
            </w:rPr>
            <w:t>Click or tap to enter a date.</w:t>
          </w:r>
        </w:sdtContent>
      </w:sdt>
    </w:p>
    <w:p w14:paraId="156CEB97" w14:textId="77777777" w:rsidR="009668DD" w:rsidRPr="004E460A" w:rsidRDefault="009668DD" w:rsidP="009668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72DE24" w14:textId="3E31D1A7" w:rsidR="009668DD" w:rsidRPr="004E460A" w:rsidRDefault="009668DD" w:rsidP="009668DD">
      <w:p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 w:rsidRPr="004E46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E460A">
        <w:rPr>
          <w:rFonts w:ascii="Times New Roman" w:hAnsi="Times New Roman" w:cs="Times New Roman"/>
          <w:sz w:val="24"/>
          <w:szCs w:val="24"/>
        </w:rPr>
        <w:t>Note your answers must be based on the textbook and not your opinion. So please read the material carefully.</w:t>
      </w:r>
    </w:p>
    <w:p w14:paraId="20295ABF" w14:textId="3FDD4D1E" w:rsidR="007E3729" w:rsidRPr="004E460A" w:rsidRDefault="007E3729" w:rsidP="00CE3B18">
      <w:pPr>
        <w:rPr>
          <w:rFonts w:ascii="Times New Roman" w:hAnsi="Times New Roman" w:cs="Times New Roman"/>
          <w:sz w:val="24"/>
          <w:szCs w:val="24"/>
        </w:rPr>
      </w:pPr>
    </w:p>
    <w:p w14:paraId="5A97413F" w14:textId="50F2446C" w:rsidR="00563931" w:rsidRPr="004E460A" w:rsidRDefault="001B6C82" w:rsidP="000C2D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>What is the canon?</w:t>
      </w:r>
    </w:p>
    <w:p w14:paraId="6A93F11D" w14:textId="0A848262" w:rsidR="001B6C82" w:rsidRDefault="00D50E95" w:rsidP="001B6C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0E95">
        <w:rPr>
          <w:rFonts w:ascii="Times New Roman" w:hAnsi="Times New Roman" w:cs="Times New Roman"/>
          <w:b/>
          <w:bCs/>
          <w:sz w:val="24"/>
          <w:szCs w:val="24"/>
        </w:rPr>
        <w:t xml:space="preserve">Ans.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276913549"/>
          <w:placeholder>
            <w:docPart w:val="DefaultPlaceholder_-1854013440"/>
          </w:placeholder>
          <w:showingPlcHdr/>
          <w:text/>
        </w:sdtPr>
        <w:sdtContent>
          <w:r w:rsidRPr="00D50E95">
            <w:rPr>
              <w:rStyle w:val="PlaceholderText"/>
              <w:color w:val="0000CC"/>
            </w:rPr>
            <w:t>Click or tap here to enter text.</w:t>
          </w:r>
        </w:sdtContent>
      </w:sdt>
    </w:p>
    <w:p w14:paraId="188A9417" w14:textId="77777777" w:rsidR="00D50E95" w:rsidRPr="00D50E95" w:rsidRDefault="00D50E95" w:rsidP="001B6C82">
      <w:pPr>
        <w:rPr>
          <w:rFonts w:ascii="Times New Roman" w:hAnsi="Times New Roman" w:cs="Times New Roman"/>
          <w:sz w:val="24"/>
          <w:szCs w:val="24"/>
        </w:rPr>
      </w:pPr>
    </w:p>
    <w:p w14:paraId="043583B1" w14:textId="0BF3AD7A" w:rsidR="001B6C82" w:rsidRPr="004E460A" w:rsidRDefault="00C7108B" w:rsidP="001B6C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>What did pagan authori</w:t>
      </w:r>
      <w:r w:rsidR="000F5ED9" w:rsidRPr="004E460A">
        <w:rPr>
          <w:rFonts w:ascii="Times New Roman" w:hAnsi="Times New Roman" w:cs="Times New Roman"/>
          <w:sz w:val="24"/>
          <w:szCs w:val="24"/>
        </w:rPr>
        <w:t xml:space="preserve">ties strive to do in times of </w:t>
      </w:r>
      <w:r w:rsidR="00963CCC" w:rsidRPr="004E460A">
        <w:rPr>
          <w:rFonts w:ascii="Times New Roman" w:hAnsi="Times New Roman" w:cs="Times New Roman"/>
          <w:sz w:val="24"/>
          <w:szCs w:val="24"/>
        </w:rPr>
        <w:t>persecution</w:t>
      </w:r>
      <w:r w:rsidR="006E4993" w:rsidRPr="004E460A">
        <w:rPr>
          <w:rFonts w:ascii="Times New Roman" w:hAnsi="Times New Roman" w:cs="Times New Roman"/>
          <w:sz w:val="24"/>
          <w:szCs w:val="24"/>
        </w:rPr>
        <w:t>?</w:t>
      </w:r>
    </w:p>
    <w:p w14:paraId="1D9E0808" w14:textId="77777777" w:rsidR="00D50E95" w:rsidRPr="002D1A16" w:rsidRDefault="00D50E95" w:rsidP="00D50E95">
      <w:pPr>
        <w:rPr>
          <w:rFonts w:ascii="Times New Roman" w:hAnsi="Times New Roman" w:cs="Times New Roman"/>
          <w:sz w:val="24"/>
          <w:szCs w:val="24"/>
        </w:rPr>
      </w:pPr>
      <w:r w:rsidRPr="002D1A16">
        <w:rPr>
          <w:rFonts w:ascii="Times New Roman" w:hAnsi="Times New Roman" w:cs="Times New Roman"/>
          <w:b/>
          <w:bCs/>
          <w:sz w:val="24"/>
          <w:szCs w:val="24"/>
        </w:rPr>
        <w:t xml:space="preserve">Ans.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111276916"/>
          <w:placeholder>
            <w:docPart w:val="A40DDFEA778E418AA16F291CA65DC20E"/>
          </w:placeholder>
          <w:showingPlcHdr/>
          <w:text/>
        </w:sdtPr>
        <w:sdtContent>
          <w:r w:rsidRPr="002D1A16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316D1E72" w14:textId="77777777" w:rsidR="006E4993" w:rsidRPr="004E460A" w:rsidRDefault="006E4993" w:rsidP="006E49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572D2E" w14:textId="558C02B2" w:rsidR="006E4993" w:rsidRPr="004E460A" w:rsidRDefault="00D1241F" w:rsidP="001B6C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>The New Testament definitely quotes as Scripture, or otherwise alludes to as authoritative</w:t>
      </w:r>
      <w:r w:rsidR="0001100F" w:rsidRPr="004E460A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color w:val="0000CC"/>
            <w:sz w:val="24"/>
            <w:szCs w:val="24"/>
          </w:rPr>
          <w:id w:val="-291520616"/>
          <w:placeholder>
            <w:docPart w:val="DefaultPlaceholder_-1854013440"/>
          </w:placeholder>
          <w:text/>
        </w:sdtPr>
        <w:sdtContent>
          <w:r w:rsidR="002C1F1E" w:rsidRPr="00D50E95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</w:t>
          </w:r>
        </w:sdtContent>
      </w:sdt>
      <w:r w:rsidR="007A4DA1" w:rsidRPr="004E460A">
        <w:rPr>
          <w:rFonts w:ascii="Times New Roman" w:hAnsi="Times New Roman" w:cs="Times New Roman"/>
          <w:sz w:val="24"/>
          <w:szCs w:val="24"/>
        </w:rPr>
        <w:t xml:space="preserve"> of our thirty-nine Old Testament books.</w:t>
      </w:r>
    </w:p>
    <w:p w14:paraId="01D101E6" w14:textId="77777777" w:rsidR="007A4DA1" w:rsidRPr="004E460A" w:rsidRDefault="007A4DA1" w:rsidP="007A4D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CFC906" w14:textId="052D9B40" w:rsidR="00271C69" w:rsidRPr="004E460A" w:rsidRDefault="00D51F74" w:rsidP="00271C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 xml:space="preserve">List three reasons why the </w:t>
      </w:r>
      <w:r w:rsidR="000F58BD" w:rsidRPr="004E460A">
        <w:rPr>
          <w:rFonts w:ascii="Times New Roman" w:hAnsi="Times New Roman" w:cs="Times New Roman"/>
          <w:sz w:val="24"/>
          <w:szCs w:val="24"/>
        </w:rPr>
        <w:t>Apocrypha was not accepted by the church as whole.</w:t>
      </w:r>
    </w:p>
    <w:p w14:paraId="1179270F" w14:textId="77777777" w:rsidR="00185953" w:rsidRPr="004E460A" w:rsidRDefault="00185953" w:rsidP="001859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7C3139" w14:textId="081E5D69" w:rsidR="00185953" w:rsidRPr="008B2850" w:rsidRDefault="00185953" w:rsidP="0018595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CC"/>
          <w:sz w:val="24"/>
          <w:szCs w:val="24"/>
        </w:rPr>
      </w:pPr>
      <w:r w:rsidRPr="008B2850">
        <w:rPr>
          <w:rFonts w:ascii="Times New Roman" w:hAnsi="Times New Roman" w:cs="Times New Roman"/>
          <w:color w:val="0000CC"/>
          <w:sz w:val="24"/>
          <w:szCs w:val="24"/>
        </w:rPr>
        <w:t>_______________</w:t>
      </w:r>
      <w:r w:rsidR="00A7487B" w:rsidRPr="008B2850">
        <w:rPr>
          <w:rFonts w:ascii="Times New Roman" w:hAnsi="Times New Roman" w:cs="Times New Roman"/>
          <w:color w:val="0000CC"/>
          <w:sz w:val="24"/>
          <w:szCs w:val="24"/>
        </w:rPr>
        <w:t>_____</w:t>
      </w:r>
      <w:r w:rsidR="00B63366" w:rsidRPr="008B2850">
        <w:rPr>
          <w:rFonts w:ascii="Times New Roman" w:hAnsi="Times New Roman" w:cs="Times New Roman"/>
          <w:color w:val="0000CC"/>
          <w:sz w:val="24"/>
          <w:szCs w:val="24"/>
        </w:rPr>
        <w:t>_____</w:t>
      </w:r>
    </w:p>
    <w:p w14:paraId="696FFB78" w14:textId="77777777" w:rsidR="00A7487B" w:rsidRPr="004E460A" w:rsidRDefault="00A7487B" w:rsidP="00A7487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FA0661D" w14:textId="77777777" w:rsidR="00B63366" w:rsidRPr="004E460A" w:rsidRDefault="00B63366" w:rsidP="00A7487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color w:val="0000CC"/>
          <w:sz w:val="24"/>
          <w:szCs w:val="24"/>
        </w:rPr>
        <w:id w:val="-946153643"/>
        <w:placeholder>
          <w:docPart w:val="DefaultPlaceholder_-1854013440"/>
        </w:placeholder>
        <w:text/>
      </w:sdtPr>
      <w:sdtContent>
        <w:p w14:paraId="3F660F49" w14:textId="66263BB8" w:rsidR="00A7487B" w:rsidRPr="002D1A16" w:rsidRDefault="00A7487B" w:rsidP="00185953">
          <w:pPr>
            <w:pStyle w:val="ListParagraph"/>
            <w:numPr>
              <w:ilvl w:val="1"/>
              <w:numId w:val="2"/>
            </w:numPr>
            <w:rPr>
              <w:rFonts w:ascii="Times New Roman" w:hAnsi="Times New Roman" w:cs="Times New Roman"/>
              <w:color w:val="0000CC"/>
              <w:sz w:val="24"/>
              <w:szCs w:val="24"/>
            </w:rPr>
          </w:pPr>
          <w:r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____________________</w:t>
          </w:r>
          <w:r w:rsidR="00B63366"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</w:t>
          </w:r>
        </w:p>
      </w:sdtContent>
    </w:sdt>
    <w:p w14:paraId="48CDFE6E" w14:textId="77777777" w:rsidR="00A7487B" w:rsidRPr="004E460A" w:rsidRDefault="00A7487B" w:rsidP="00A7487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209A58" w14:textId="77777777" w:rsidR="00A7487B" w:rsidRPr="004E460A" w:rsidRDefault="00A7487B" w:rsidP="00A7487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color w:val="0000CC"/>
          <w:sz w:val="24"/>
          <w:szCs w:val="24"/>
        </w:rPr>
        <w:id w:val="1366789364"/>
        <w:placeholder>
          <w:docPart w:val="DefaultPlaceholder_-1854013440"/>
        </w:placeholder>
        <w:text/>
      </w:sdtPr>
      <w:sdtContent>
        <w:p w14:paraId="42CBB682" w14:textId="24068227" w:rsidR="00A7487B" w:rsidRPr="002D1A16" w:rsidRDefault="00A7487B" w:rsidP="00185953">
          <w:pPr>
            <w:pStyle w:val="ListParagraph"/>
            <w:numPr>
              <w:ilvl w:val="1"/>
              <w:numId w:val="2"/>
            </w:numPr>
            <w:rPr>
              <w:rFonts w:ascii="Times New Roman" w:hAnsi="Times New Roman" w:cs="Times New Roman"/>
              <w:color w:val="0000CC"/>
              <w:sz w:val="24"/>
              <w:szCs w:val="24"/>
            </w:rPr>
          </w:pPr>
          <w:r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____________________</w:t>
          </w:r>
          <w:r w:rsidR="00B63366"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</w:t>
          </w:r>
        </w:p>
      </w:sdtContent>
    </w:sdt>
    <w:p w14:paraId="2C335982" w14:textId="77777777" w:rsidR="00A56E8C" w:rsidRPr="002D1A16" w:rsidRDefault="00A56E8C" w:rsidP="002D1A16">
      <w:pPr>
        <w:rPr>
          <w:rFonts w:ascii="Times New Roman" w:hAnsi="Times New Roman" w:cs="Times New Roman"/>
          <w:sz w:val="24"/>
          <w:szCs w:val="24"/>
        </w:rPr>
      </w:pPr>
    </w:p>
    <w:p w14:paraId="5D6FFC6A" w14:textId="20A3CB06" w:rsidR="00A56E8C" w:rsidRPr="004E460A" w:rsidRDefault="00B82CA5" w:rsidP="00271C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 xml:space="preserve">From A.D. 95-150 early Christian </w:t>
      </w:r>
      <w:r w:rsidR="0016207A" w:rsidRPr="004E460A">
        <w:rPr>
          <w:rFonts w:ascii="Times New Roman" w:hAnsi="Times New Roman" w:cs="Times New Roman"/>
          <w:sz w:val="24"/>
          <w:szCs w:val="24"/>
        </w:rPr>
        <w:t xml:space="preserve">writers </w:t>
      </w:r>
      <w:proofErr w:type="gramStart"/>
      <w:r w:rsidR="0016207A" w:rsidRPr="004E460A">
        <w:rPr>
          <w:rFonts w:ascii="Times New Roman" w:hAnsi="Times New Roman" w:cs="Times New Roman"/>
          <w:sz w:val="24"/>
          <w:szCs w:val="24"/>
        </w:rPr>
        <w:t>definitely quote</w:t>
      </w:r>
      <w:r w:rsidR="008D2B16" w:rsidRPr="004E460A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16207A" w:rsidRPr="004E460A">
        <w:rPr>
          <w:rFonts w:ascii="Times New Roman" w:hAnsi="Times New Roman" w:cs="Times New Roman"/>
          <w:sz w:val="24"/>
          <w:szCs w:val="24"/>
        </w:rPr>
        <w:t xml:space="preserve"> from how many New Testament books?</w:t>
      </w:r>
    </w:p>
    <w:p w14:paraId="1E0DA267" w14:textId="77777777" w:rsidR="002D1A16" w:rsidRPr="002D1A16" w:rsidRDefault="002D1A16" w:rsidP="002D1A1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D1A16">
        <w:rPr>
          <w:rFonts w:ascii="Times New Roman" w:hAnsi="Times New Roman" w:cs="Times New Roman"/>
          <w:b/>
          <w:bCs/>
          <w:sz w:val="24"/>
          <w:szCs w:val="24"/>
        </w:rPr>
        <w:t xml:space="preserve">Ans. </w:t>
      </w:r>
      <w:sdt>
        <w:sdtPr>
          <w:rPr>
            <w:b/>
            <w:bCs/>
            <w:sz w:val="24"/>
            <w:szCs w:val="24"/>
          </w:rPr>
          <w:id w:val="411440526"/>
          <w:placeholder>
            <w:docPart w:val="A5D7916F6F634A048080C12A4B8D69B1"/>
          </w:placeholder>
          <w:showingPlcHdr/>
          <w:text/>
        </w:sdtPr>
        <w:sdtContent>
          <w:r w:rsidRPr="002D1A16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3066AEEB" w14:textId="77777777" w:rsidR="007144A0" w:rsidRPr="004E460A" w:rsidRDefault="007144A0" w:rsidP="007144A0">
      <w:pPr>
        <w:rPr>
          <w:rFonts w:ascii="Times New Roman" w:hAnsi="Times New Roman" w:cs="Times New Roman"/>
          <w:sz w:val="24"/>
          <w:szCs w:val="24"/>
        </w:rPr>
      </w:pPr>
    </w:p>
    <w:p w14:paraId="363561DD" w14:textId="25CC7FA0" w:rsidR="007144A0" w:rsidRDefault="00781762" w:rsidP="007144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>How many</w:t>
      </w:r>
      <w:r w:rsidR="0090348B" w:rsidRPr="004E460A">
        <w:rPr>
          <w:rFonts w:ascii="Times New Roman" w:hAnsi="Times New Roman" w:cs="Times New Roman"/>
          <w:sz w:val="24"/>
          <w:szCs w:val="24"/>
        </w:rPr>
        <w:t xml:space="preserve"> of our New Testament books were</w:t>
      </w:r>
      <w:r w:rsidR="0055112F" w:rsidRPr="004E460A">
        <w:rPr>
          <w:rFonts w:ascii="Times New Roman" w:hAnsi="Times New Roman" w:cs="Times New Roman"/>
          <w:sz w:val="24"/>
          <w:szCs w:val="24"/>
        </w:rPr>
        <w:t xml:space="preserve"> never seriously questioned or disputed?</w:t>
      </w:r>
    </w:p>
    <w:p w14:paraId="726C56A0" w14:textId="77777777" w:rsidR="002D1A16" w:rsidRPr="002D1A16" w:rsidRDefault="002D1A16" w:rsidP="002D1A1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D1A16">
        <w:rPr>
          <w:rFonts w:ascii="Times New Roman" w:hAnsi="Times New Roman" w:cs="Times New Roman"/>
          <w:b/>
          <w:bCs/>
          <w:sz w:val="24"/>
          <w:szCs w:val="24"/>
        </w:rPr>
        <w:t xml:space="preserve">Ans. </w:t>
      </w:r>
      <w:sdt>
        <w:sdtPr>
          <w:rPr>
            <w:b/>
            <w:bCs/>
            <w:sz w:val="24"/>
            <w:szCs w:val="24"/>
          </w:rPr>
          <w:id w:val="-1368140797"/>
          <w:placeholder>
            <w:docPart w:val="5AF62BD5BFE8431394EF9B116081A754"/>
          </w:placeholder>
          <w:showingPlcHdr/>
          <w:text/>
        </w:sdtPr>
        <w:sdtContent>
          <w:r w:rsidRPr="002D1A16">
            <w:rPr>
              <w:rStyle w:val="PlaceholderText"/>
              <w:rFonts w:ascii="Times New Roman" w:hAnsi="Times New Roman" w:cs="Times New Roman"/>
              <w:color w:val="0000CC"/>
            </w:rPr>
            <w:t>Click or tap here to enter text.</w:t>
          </w:r>
        </w:sdtContent>
      </w:sdt>
    </w:p>
    <w:p w14:paraId="3148F70A" w14:textId="77777777" w:rsidR="002D1A16" w:rsidRPr="004E460A" w:rsidRDefault="002D1A16" w:rsidP="002D1A1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797B848" w14:textId="77777777" w:rsidR="00271C69" w:rsidRPr="004E460A" w:rsidRDefault="00271C69" w:rsidP="00271C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1653C0" w14:textId="592E9D66" w:rsidR="00271C69" w:rsidRPr="004E460A" w:rsidRDefault="00A81E1E" w:rsidP="008E43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lastRenderedPageBreak/>
        <w:t>What</w:t>
      </w:r>
      <w:r w:rsidR="003F329A" w:rsidRPr="004E460A">
        <w:rPr>
          <w:rFonts w:ascii="Times New Roman" w:hAnsi="Times New Roman" w:cs="Times New Roman"/>
          <w:sz w:val="24"/>
          <w:szCs w:val="24"/>
        </w:rPr>
        <w:t xml:space="preserve"> </w:t>
      </w:r>
      <w:r w:rsidR="00975CA2" w:rsidRPr="004E460A">
        <w:rPr>
          <w:rFonts w:ascii="Times New Roman" w:hAnsi="Times New Roman" w:cs="Times New Roman"/>
          <w:sz w:val="24"/>
          <w:szCs w:val="24"/>
        </w:rPr>
        <w:t xml:space="preserve">was the </w:t>
      </w:r>
      <w:r w:rsidR="003F329A" w:rsidRPr="004E460A">
        <w:rPr>
          <w:rFonts w:ascii="Times New Roman" w:hAnsi="Times New Roman" w:cs="Times New Roman"/>
          <w:sz w:val="24"/>
          <w:szCs w:val="24"/>
        </w:rPr>
        <w:t>label given</w:t>
      </w:r>
      <w:r w:rsidR="006F4D25" w:rsidRPr="004E460A">
        <w:rPr>
          <w:rFonts w:ascii="Times New Roman" w:hAnsi="Times New Roman" w:cs="Times New Roman"/>
          <w:sz w:val="24"/>
          <w:szCs w:val="24"/>
        </w:rPr>
        <w:t xml:space="preserve"> by Historians</w:t>
      </w:r>
      <w:r w:rsidR="003F329A" w:rsidRPr="004E460A">
        <w:rPr>
          <w:rFonts w:ascii="Times New Roman" w:hAnsi="Times New Roman" w:cs="Times New Roman"/>
          <w:sz w:val="24"/>
          <w:szCs w:val="24"/>
        </w:rPr>
        <w:t xml:space="preserve"> for people who</w:t>
      </w:r>
      <w:r w:rsidR="00181100" w:rsidRPr="004E460A">
        <w:rPr>
          <w:rFonts w:ascii="Times New Roman" w:hAnsi="Times New Roman" w:cs="Times New Roman"/>
          <w:sz w:val="24"/>
          <w:szCs w:val="24"/>
        </w:rPr>
        <w:t xml:space="preserve"> rejected the emerging doctrine of the </w:t>
      </w:r>
      <w:r w:rsidR="00270BC3" w:rsidRPr="004E460A">
        <w:rPr>
          <w:rFonts w:ascii="Times New Roman" w:hAnsi="Times New Roman" w:cs="Times New Roman"/>
          <w:sz w:val="24"/>
          <w:szCs w:val="24"/>
        </w:rPr>
        <w:t xml:space="preserve">trinity </w:t>
      </w:r>
      <w:r w:rsidR="00975CA2" w:rsidRPr="004E460A">
        <w:rPr>
          <w:rFonts w:ascii="Times New Roman" w:hAnsi="Times New Roman" w:cs="Times New Roman"/>
          <w:sz w:val="24"/>
          <w:szCs w:val="24"/>
        </w:rPr>
        <w:t>and continued the earlier emphasis on God’s oneness</w:t>
      </w:r>
      <w:r w:rsidR="006F4D25" w:rsidRPr="004E460A">
        <w:rPr>
          <w:rFonts w:ascii="Times New Roman" w:hAnsi="Times New Roman" w:cs="Times New Roman"/>
          <w:sz w:val="24"/>
          <w:szCs w:val="24"/>
        </w:rPr>
        <w:t xml:space="preserve"> during the Old Catholic Age</w:t>
      </w:r>
      <w:r w:rsidR="00975CA2" w:rsidRPr="004E460A">
        <w:rPr>
          <w:rFonts w:ascii="Times New Roman" w:hAnsi="Times New Roman" w:cs="Times New Roman"/>
          <w:sz w:val="24"/>
          <w:szCs w:val="24"/>
        </w:rPr>
        <w:t>?</w:t>
      </w:r>
    </w:p>
    <w:p w14:paraId="09253860" w14:textId="77777777" w:rsidR="006F4D25" w:rsidRPr="004E460A" w:rsidRDefault="006F4D25" w:rsidP="006F4D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BB868A" w14:textId="0FA07D2B" w:rsidR="006F4D25" w:rsidRPr="004E460A" w:rsidRDefault="00000000" w:rsidP="006F4D2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77156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A1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1A16">
        <w:rPr>
          <w:rFonts w:ascii="Times New Roman" w:hAnsi="Times New Roman" w:cs="Times New Roman"/>
          <w:sz w:val="24"/>
          <w:szCs w:val="24"/>
        </w:rPr>
        <w:t xml:space="preserve"> </w:t>
      </w:r>
      <w:r w:rsidR="00D574A2" w:rsidRPr="004E460A">
        <w:rPr>
          <w:rFonts w:ascii="Times New Roman" w:hAnsi="Times New Roman" w:cs="Times New Roman"/>
          <w:sz w:val="24"/>
          <w:szCs w:val="24"/>
        </w:rPr>
        <w:t>Antichrist</w:t>
      </w:r>
    </w:p>
    <w:p w14:paraId="45770B0D" w14:textId="1D8ABB83" w:rsidR="00D574A2" w:rsidRPr="004E460A" w:rsidRDefault="00000000" w:rsidP="006F4D2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1525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A1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1A16">
        <w:rPr>
          <w:rFonts w:ascii="Times New Roman" w:hAnsi="Times New Roman" w:cs="Times New Roman"/>
          <w:sz w:val="24"/>
          <w:szCs w:val="24"/>
        </w:rPr>
        <w:t xml:space="preserve"> </w:t>
      </w:r>
      <w:r w:rsidR="00D574A2" w:rsidRPr="004E460A">
        <w:rPr>
          <w:rFonts w:ascii="Times New Roman" w:hAnsi="Times New Roman" w:cs="Times New Roman"/>
          <w:sz w:val="24"/>
          <w:szCs w:val="24"/>
        </w:rPr>
        <w:t>Te</w:t>
      </w:r>
      <w:r w:rsidR="00DC6348" w:rsidRPr="004E460A">
        <w:rPr>
          <w:rFonts w:ascii="Times New Roman" w:hAnsi="Times New Roman" w:cs="Times New Roman"/>
          <w:sz w:val="24"/>
          <w:szCs w:val="24"/>
        </w:rPr>
        <w:t>rtullians</w:t>
      </w:r>
    </w:p>
    <w:p w14:paraId="4D099312" w14:textId="3D2179D8" w:rsidR="00DC6348" w:rsidRPr="004E460A" w:rsidRDefault="00000000" w:rsidP="006F4D2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4556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A1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1A16">
        <w:rPr>
          <w:rFonts w:ascii="Times New Roman" w:hAnsi="Times New Roman" w:cs="Times New Roman"/>
          <w:sz w:val="24"/>
          <w:szCs w:val="24"/>
        </w:rPr>
        <w:t xml:space="preserve"> </w:t>
      </w:r>
      <w:r w:rsidR="00DC6348" w:rsidRPr="004E460A">
        <w:rPr>
          <w:rFonts w:ascii="Times New Roman" w:hAnsi="Times New Roman" w:cs="Times New Roman"/>
          <w:sz w:val="24"/>
          <w:szCs w:val="24"/>
        </w:rPr>
        <w:t>Monarchians</w:t>
      </w:r>
    </w:p>
    <w:p w14:paraId="6AD51AC1" w14:textId="361A766A" w:rsidR="00525B9F" w:rsidRPr="004E460A" w:rsidRDefault="00000000" w:rsidP="00525B9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69129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1A1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D1A16">
        <w:rPr>
          <w:rFonts w:ascii="Times New Roman" w:hAnsi="Times New Roman" w:cs="Times New Roman"/>
          <w:sz w:val="24"/>
          <w:szCs w:val="24"/>
        </w:rPr>
        <w:t xml:space="preserve"> </w:t>
      </w:r>
      <w:r w:rsidR="00DC6348" w:rsidRPr="004E460A">
        <w:rPr>
          <w:rFonts w:ascii="Times New Roman" w:hAnsi="Times New Roman" w:cs="Times New Roman"/>
          <w:sz w:val="24"/>
          <w:szCs w:val="24"/>
        </w:rPr>
        <w:t>None of the above</w:t>
      </w:r>
    </w:p>
    <w:p w14:paraId="7987B01D" w14:textId="77777777" w:rsidR="00A81727" w:rsidRPr="004E460A" w:rsidRDefault="00A81727" w:rsidP="00170A2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18E7F1C" w14:textId="77777777" w:rsidR="00896CC9" w:rsidRPr="004E460A" w:rsidRDefault="00896CC9" w:rsidP="00170A28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34DFB230" w14:textId="613243AD" w:rsidR="00C05F8F" w:rsidRPr="004E460A" w:rsidRDefault="00652DBA" w:rsidP="00DC63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 xml:space="preserve"> Fill in the </w:t>
      </w:r>
      <w:proofErr w:type="gramStart"/>
      <w:r w:rsidRPr="004E460A">
        <w:rPr>
          <w:rFonts w:ascii="Times New Roman" w:hAnsi="Times New Roman" w:cs="Times New Roman"/>
          <w:sz w:val="24"/>
          <w:szCs w:val="24"/>
        </w:rPr>
        <w:t>blanks</w:t>
      </w:r>
      <w:proofErr w:type="gramEnd"/>
    </w:p>
    <w:p w14:paraId="181C92F0" w14:textId="4576E417" w:rsidR="00DC6348" w:rsidRPr="004E460A" w:rsidRDefault="00170A28" w:rsidP="00C05F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 xml:space="preserve">The dynamic </w:t>
      </w:r>
      <w:r w:rsidR="00556E54" w:rsidRPr="004E460A">
        <w:rPr>
          <w:rFonts w:ascii="Times New Roman" w:hAnsi="Times New Roman" w:cs="Times New Roman"/>
          <w:sz w:val="24"/>
          <w:szCs w:val="24"/>
        </w:rPr>
        <w:t xml:space="preserve">Monarchians had the idea that Christ’s nature </w:t>
      </w:r>
      <w:sdt>
        <w:sdtPr>
          <w:rPr>
            <w:rFonts w:ascii="Times New Roman" w:hAnsi="Times New Roman" w:cs="Times New Roman"/>
            <w:color w:val="0000CC"/>
            <w:sz w:val="24"/>
            <w:szCs w:val="24"/>
          </w:rPr>
          <w:id w:val="-97414110"/>
          <w:placeholder>
            <w:docPart w:val="DefaultPlaceholder_-1854013440"/>
          </w:placeholder>
          <w:text/>
        </w:sdtPr>
        <w:sdtContent>
          <w:r w:rsidR="00556E54"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_______________</w:t>
          </w:r>
        </w:sdtContent>
      </w:sdt>
      <w:r w:rsidR="00A4342D" w:rsidRPr="004E460A">
        <w:rPr>
          <w:rFonts w:ascii="Times New Roman" w:hAnsi="Times New Roman" w:cs="Times New Roman"/>
          <w:sz w:val="24"/>
          <w:szCs w:val="24"/>
        </w:rPr>
        <w:t xml:space="preserve"> over time from simple to divine humanity.</w:t>
      </w:r>
      <w:r w:rsidRPr="004E4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AC9A9" w14:textId="36189270" w:rsidR="00C05F8F" w:rsidRPr="004E460A" w:rsidRDefault="00C05F8F" w:rsidP="00C05F8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 xml:space="preserve">This view undercuts the true meaning of the </w:t>
      </w:r>
      <w:sdt>
        <w:sdtPr>
          <w:rPr>
            <w:rFonts w:ascii="Times New Roman" w:hAnsi="Times New Roman" w:cs="Times New Roman"/>
            <w:color w:val="0000CC"/>
            <w:sz w:val="24"/>
            <w:szCs w:val="24"/>
          </w:rPr>
          <w:id w:val="-814952991"/>
          <w:placeholder>
            <w:docPart w:val="DefaultPlaceholder_-1854013440"/>
          </w:placeholder>
          <w:text/>
        </w:sdtPr>
        <w:sdtContent>
          <w:r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_______________</w:t>
          </w:r>
        </w:sdtContent>
      </w:sdt>
      <w:r w:rsidRPr="004E460A">
        <w:rPr>
          <w:rFonts w:ascii="Times New Roman" w:hAnsi="Times New Roman" w:cs="Times New Roman"/>
          <w:sz w:val="24"/>
          <w:szCs w:val="24"/>
        </w:rPr>
        <w:t>.</w:t>
      </w:r>
    </w:p>
    <w:p w14:paraId="58DD2C11" w14:textId="77777777" w:rsidR="00F867F2" w:rsidRPr="004E460A" w:rsidRDefault="00F867F2" w:rsidP="00F867F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91F2F9E" w14:textId="77777777" w:rsidR="00896CC9" w:rsidRPr="004E460A" w:rsidRDefault="00896CC9" w:rsidP="00F867F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017F030" w14:textId="7CC8E0EE" w:rsidR="00A12B8E" w:rsidRPr="004E460A" w:rsidRDefault="00F867F2" w:rsidP="00A12B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>What are</w:t>
      </w:r>
      <w:r w:rsidR="00883F6F" w:rsidRPr="004E460A">
        <w:rPr>
          <w:rFonts w:ascii="Times New Roman" w:hAnsi="Times New Roman" w:cs="Times New Roman"/>
          <w:sz w:val="24"/>
          <w:szCs w:val="24"/>
        </w:rPr>
        <w:t xml:space="preserve"> </w:t>
      </w:r>
      <w:r w:rsidR="00151E6B" w:rsidRPr="004E460A">
        <w:rPr>
          <w:rFonts w:ascii="Times New Roman" w:hAnsi="Times New Roman" w:cs="Times New Roman"/>
          <w:sz w:val="24"/>
          <w:szCs w:val="24"/>
        </w:rPr>
        <w:t xml:space="preserve">the </w:t>
      </w:r>
      <w:r w:rsidR="000D7F45" w:rsidRPr="004E460A">
        <w:rPr>
          <w:rFonts w:ascii="Times New Roman" w:hAnsi="Times New Roman" w:cs="Times New Roman"/>
          <w:sz w:val="24"/>
          <w:szCs w:val="24"/>
        </w:rPr>
        <w:t>t</w:t>
      </w:r>
      <w:r w:rsidR="00DF6E0A" w:rsidRPr="004E460A">
        <w:rPr>
          <w:rFonts w:ascii="Times New Roman" w:hAnsi="Times New Roman" w:cs="Times New Roman"/>
          <w:sz w:val="24"/>
          <w:szCs w:val="24"/>
        </w:rPr>
        <w:t>wo points</w:t>
      </w:r>
      <w:r w:rsidR="00A12B8E" w:rsidRPr="004E460A">
        <w:rPr>
          <w:rFonts w:ascii="Times New Roman" w:hAnsi="Times New Roman" w:cs="Times New Roman"/>
          <w:sz w:val="24"/>
          <w:szCs w:val="24"/>
        </w:rPr>
        <w:t xml:space="preserve"> affirmed by Modalists, </w:t>
      </w:r>
      <w:r w:rsidR="00A373D6" w:rsidRPr="004E460A">
        <w:rPr>
          <w:rFonts w:ascii="Times New Roman" w:hAnsi="Times New Roman" w:cs="Times New Roman"/>
          <w:sz w:val="24"/>
          <w:szCs w:val="24"/>
        </w:rPr>
        <w:t>which are</w:t>
      </w:r>
      <w:r w:rsidR="00DF6E0A" w:rsidRPr="004E460A">
        <w:rPr>
          <w:rFonts w:ascii="Times New Roman" w:hAnsi="Times New Roman" w:cs="Times New Roman"/>
          <w:sz w:val="24"/>
          <w:szCs w:val="24"/>
        </w:rPr>
        <w:t xml:space="preserve"> essential </w:t>
      </w:r>
      <w:r w:rsidR="00450977" w:rsidRPr="004E460A">
        <w:rPr>
          <w:rFonts w:ascii="Times New Roman" w:hAnsi="Times New Roman" w:cs="Times New Roman"/>
          <w:sz w:val="24"/>
          <w:szCs w:val="24"/>
        </w:rPr>
        <w:t>to the doctrine of Oneness</w:t>
      </w:r>
      <w:r w:rsidR="00A12B8E" w:rsidRPr="004E460A">
        <w:rPr>
          <w:rFonts w:ascii="Times New Roman" w:hAnsi="Times New Roman" w:cs="Times New Roman"/>
          <w:sz w:val="24"/>
          <w:szCs w:val="24"/>
        </w:rPr>
        <w:t>?</w:t>
      </w:r>
    </w:p>
    <w:p w14:paraId="523447DA" w14:textId="77777777" w:rsidR="00C1597C" w:rsidRPr="004E460A" w:rsidRDefault="00C1597C" w:rsidP="00C1597C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249EC4C" w14:textId="73FD453E" w:rsidR="00A12B8E" w:rsidRPr="002D1A16" w:rsidRDefault="00000000" w:rsidP="0064266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CC"/>
          <w:sz w:val="24"/>
          <w:szCs w:val="24"/>
        </w:rPr>
      </w:pPr>
      <w:sdt>
        <w:sdtPr>
          <w:rPr>
            <w:rFonts w:ascii="Times New Roman" w:hAnsi="Times New Roman" w:cs="Times New Roman"/>
            <w:color w:val="0000CC"/>
            <w:sz w:val="24"/>
            <w:szCs w:val="24"/>
          </w:rPr>
          <w:id w:val="-1157142942"/>
          <w:placeholder>
            <w:docPart w:val="DefaultPlaceholder_-1854013440"/>
          </w:placeholder>
          <w:text/>
        </w:sdtPr>
        <w:sdtContent>
          <w:r w:rsidR="0064266A"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________________________________________________________________</w:t>
          </w:r>
        </w:sdtContent>
      </w:sdt>
    </w:p>
    <w:p w14:paraId="599D46A8" w14:textId="77777777" w:rsidR="00C1597C" w:rsidRPr="004E460A" w:rsidRDefault="00C1597C" w:rsidP="00C1597C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6EAFD306" w14:textId="2B028664" w:rsidR="002D1A16" w:rsidRPr="002D1A16" w:rsidRDefault="00000000" w:rsidP="002D1A1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CC"/>
          <w:sz w:val="24"/>
          <w:szCs w:val="24"/>
        </w:rPr>
      </w:pPr>
      <w:sdt>
        <w:sdtPr>
          <w:rPr>
            <w:rFonts w:ascii="Times New Roman" w:hAnsi="Times New Roman" w:cs="Times New Roman"/>
            <w:color w:val="0000CC"/>
            <w:sz w:val="24"/>
            <w:szCs w:val="24"/>
          </w:rPr>
          <w:id w:val="-464206439"/>
          <w:placeholder>
            <w:docPart w:val="6E1E2E3F5130437F883211B9287810AB"/>
          </w:placeholder>
          <w:text/>
        </w:sdtPr>
        <w:sdtContent>
          <w:r w:rsidR="002D1A16"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________________________________________________________________</w:t>
          </w:r>
        </w:sdtContent>
      </w:sdt>
    </w:p>
    <w:p w14:paraId="17ACAFA3" w14:textId="77777777" w:rsidR="002D1A16" w:rsidRPr="004E460A" w:rsidRDefault="002D1A16" w:rsidP="00A25B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EE392F" w14:textId="77777777" w:rsidR="00A25BF0" w:rsidRPr="004E460A" w:rsidRDefault="00A25BF0" w:rsidP="00A25BF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3389EC2E" w14:textId="58F1971D" w:rsidR="00C1597C" w:rsidRPr="004E460A" w:rsidRDefault="00B637E2" w:rsidP="009829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>What were the main questions during the Council of Nicea in 325</w:t>
      </w:r>
      <w:r w:rsidR="00A25BF0" w:rsidRPr="004E460A">
        <w:rPr>
          <w:rFonts w:ascii="Times New Roman" w:hAnsi="Times New Roman" w:cs="Times New Roman"/>
          <w:sz w:val="24"/>
          <w:szCs w:val="24"/>
        </w:rPr>
        <w:t>?</w:t>
      </w:r>
    </w:p>
    <w:p w14:paraId="683973D7" w14:textId="77777777" w:rsidR="00A25BF0" w:rsidRPr="004E460A" w:rsidRDefault="00A25BF0" w:rsidP="00A25BF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color w:val="0000CC"/>
          <w:sz w:val="24"/>
          <w:szCs w:val="24"/>
        </w:rPr>
        <w:id w:val="-826588884"/>
        <w:placeholder>
          <w:docPart w:val="DefaultPlaceholder_-1854013440"/>
        </w:placeholder>
        <w:text/>
      </w:sdtPr>
      <w:sdtContent>
        <w:p w14:paraId="47B2F9C4" w14:textId="31140059" w:rsidR="00A25BF0" w:rsidRPr="002D1A16" w:rsidRDefault="00A25BF0" w:rsidP="00A25BF0">
          <w:pPr>
            <w:pStyle w:val="ListParagraph"/>
            <w:numPr>
              <w:ilvl w:val="1"/>
              <w:numId w:val="2"/>
            </w:numPr>
            <w:rPr>
              <w:rFonts w:ascii="Times New Roman" w:hAnsi="Times New Roman" w:cs="Times New Roman"/>
              <w:color w:val="0000CC"/>
              <w:sz w:val="24"/>
              <w:szCs w:val="24"/>
            </w:rPr>
          </w:pPr>
          <w:r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_________________________</w:t>
          </w:r>
          <w:r w:rsidR="00F879F5"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_________________________</w:t>
          </w:r>
        </w:p>
      </w:sdtContent>
    </w:sdt>
    <w:p w14:paraId="174E31DF" w14:textId="77777777" w:rsidR="00A25BF0" w:rsidRPr="004E460A" w:rsidRDefault="00A25BF0" w:rsidP="00A25BF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color w:val="0000CC"/>
          <w:sz w:val="24"/>
          <w:szCs w:val="24"/>
        </w:rPr>
        <w:id w:val="1032765529"/>
        <w:placeholder>
          <w:docPart w:val="DefaultPlaceholder_-1854013440"/>
        </w:placeholder>
        <w:text/>
      </w:sdtPr>
      <w:sdtContent>
        <w:p w14:paraId="12BBE3A6" w14:textId="75CB995C" w:rsidR="00A25BF0" w:rsidRPr="004E460A" w:rsidRDefault="00A25BF0" w:rsidP="00A25BF0">
          <w:pPr>
            <w:pStyle w:val="ListParagraph"/>
            <w:numPr>
              <w:ilvl w:val="1"/>
              <w:numId w:val="2"/>
            </w:numPr>
            <w:rPr>
              <w:rFonts w:ascii="Times New Roman" w:hAnsi="Times New Roman" w:cs="Times New Roman"/>
              <w:sz w:val="24"/>
              <w:szCs w:val="24"/>
            </w:rPr>
          </w:pPr>
          <w:r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_________________________</w:t>
          </w:r>
          <w:r w:rsidR="00F879F5"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_________________________</w:t>
          </w:r>
        </w:p>
      </w:sdtContent>
    </w:sdt>
    <w:p w14:paraId="31B96F8E" w14:textId="77777777" w:rsidR="00896CC9" w:rsidRPr="004E460A" w:rsidRDefault="00896CC9" w:rsidP="00896C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D07F89" w14:textId="77777777" w:rsidR="00896CC9" w:rsidRPr="004E460A" w:rsidRDefault="00896CC9" w:rsidP="00896CC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2D6B4CA0" w14:textId="77777777" w:rsidR="00E04AF0" w:rsidRPr="004E460A" w:rsidRDefault="00E04AF0" w:rsidP="00E04A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D41D9" w14:textId="1C4FD033" w:rsidR="006B1F86" w:rsidRPr="004E460A" w:rsidRDefault="00A667C4" w:rsidP="00E04A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 xml:space="preserve">  Fill in the </w:t>
      </w:r>
      <w:proofErr w:type="gramStart"/>
      <w:r w:rsidRPr="004E460A">
        <w:rPr>
          <w:rFonts w:ascii="Times New Roman" w:hAnsi="Times New Roman" w:cs="Times New Roman"/>
          <w:sz w:val="24"/>
          <w:szCs w:val="24"/>
        </w:rPr>
        <w:t>blanks</w:t>
      </w:r>
      <w:proofErr w:type="gramEnd"/>
    </w:p>
    <w:p w14:paraId="515316A6" w14:textId="77777777" w:rsidR="00A667C4" w:rsidRPr="004E460A" w:rsidRDefault="00A667C4" w:rsidP="00A667C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D0B1681" w14:textId="125FE649" w:rsidR="00E04AF0" w:rsidRPr="004E460A" w:rsidRDefault="0004113F" w:rsidP="006B1F8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 xml:space="preserve">Only </w:t>
      </w:r>
      <w:sdt>
        <w:sdtPr>
          <w:rPr>
            <w:rFonts w:ascii="Times New Roman" w:hAnsi="Times New Roman" w:cs="Times New Roman"/>
            <w:color w:val="0000CC"/>
            <w:sz w:val="24"/>
            <w:szCs w:val="24"/>
          </w:rPr>
          <w:id w:val="136616378"/>
          <w:placeholder>
            <w:docPart w:val="DefaultPlaceholder_-1854013440"/>
          </w:placeholder>
          <w:text/>
        </w:sdtPr>
        <w:sdtContent>
          <w:r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___________________</w:t>
          </w:r>
        </w:sdtContent>
      </w:sdt>
      <w:r w:rsidR="00405A2A" w:rsidRPr="004E460A">
        <w:rPr>
          <w:rFonts w:ascii="Times New Roman" w:hAnsi="Times New Roman" w:cs="Times New Roman"/>
          <w:sz w:val="24"/>
          <w:szCs w:val="24"/>
        </w:rPr>
        <w:t xml:space="preserve"> is authoritative for doctrine</w:t>
      </w:r>
      <w:r w:rsidR="00CC419C" w:rsidRPr="004E460A">
        <w:rPr>
          <w:rFonts w:ascii="Times New Roman" w:hAnsi="Times New Roman" w:cs="Times New Roman"/>
          <w:sz w:val="24"/>
          <w:szCs w:val="24"/>
        </w:rPr>
        <w:t>.</w:t>
      </w:r>
    </w:p>
    <w:p w14:paraId="4907E9CC" w14:textId="77777777" w:rsidR="00CC419C" w:rsidRPr="004E460A" w:rsidRDefault="00CC419C" w:rsidP="00CC419C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4263E94C" w14:textId="223A01EA" w:rsidR="006B1F86" w:rsidRPr="004E460A" w:rsidRDefault="006B1F86" w:rsidP="006B1F86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 xml:space="preserve">We </w:t>
      </w:r>
      <w:r w:rsidR="006371B6" w:rsidRPr="004E460A">
        <w:rPr>
          <w:rFonts w:ascii="Times New Roman" w:hAnsi="Times New Roman" w:cs="Times New Roman"/>
          <w:sz w:val="24"/>
          <w:szCs w:val="24"/>
        </w:rPr>
        <w:t xml:space="preserve">cannot rely on </w:t>
      </w:r>
      <w:sdt>
        <w:sdtPr>
          <w:rPr>
            <w:rFonts w:ascii="Times New Roman" w:hAnsi="Times New Roman" w:cs="Times New Roman"/>
            <w:color w:val="0000CC"/>
            <w:sz w:val="24"/>
            <w:szCs w:val="24"/>
          </w:rPr>
          <w:id w:val="1288703927"/>
          <w:placeholder>
            <w:docPart w:val="DefaultPlaceholder_-1854013440"/>
          </w:placeholder>
          <w:text/>
        </w:sdtPr>
        <w:sdtContent>
          <w:r w:rsidR="006371B6"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_______________</w:t>
          </w:r>
        </w:sdtContent>
      </w:sdt>
      <w:r w:rsidR="00B90764" w:rsidRPr="004E460A">
        <w:rPr>
          <w:rFonts w:ascii="Times New Roman" w:hAnsi="Times New Roman" w:cs="Times New Roman"/>
          <w:sz w:val="24"/>
          <w:szCs w:val="24"/>
        </w:rPr>
        <w:t xml:space="preserve"> to establish doctrine or determine someone’s salvation</w:t>
      </w:r>
      <w:r w:rsidR="00CC419C" w:rsidRPr="004E460A">
        <w:rPr>
          <w:rFonts w:ascii="Times New Roman" w:hAnsi="Times New Roman" w:cs="Times New Roman"/>
          <w:sz w:val="24"/>
          <w:szCs w:val="24"/>
        </w:rPr>
        <w:t>.</w:t>
      </w:r>
    </w:p>
    <w:p w14:paraId="0638BC17" w14:textId="77777777" w:rsidR="00F879F5" w:rsidRPr="004E460A" w:rsidRDefault="00F879F5" w:rsidP="00F879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E14342" w14:textId="77777777" w:rsidR="00896CC9" w:rsidRPr="004E460A" w:rsidRDefault="00896CC9" w:rsidP="00896C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2DCFD46" w14:textId="009FB764" w:rsidR="00C7090F" w:rsidRPr="004E460A" w:rsidRDefault="00912A59" w:rsidP="00C7090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60A">
        <w:rPr>
          <w:rFonts w:ascii="Times New Roman" w:hAnsi="Times New Roman" w:cs="Times New Roman"/>
          <w:sz w:val="24"/>
          <w:szCs w:val="24"/>
        </w:rPr>
        <w:t xml:space="preserve">The </w:t>
      </w:r>
      <w:r w:rsidR="000A2431" w:rsidRPr="004E460A">
        <w:rPr>
          <w:rFonts w:ascii="Times New Roman" w:hAnsi="Times New Roman" w:cs="Times New Roman"/>
          <w:sz w:val="24"/>
          <w:szCs w:val="24"/>
        </w:rPr>
        <w:t>Council of Constantinople in 381 clarified the status the</w:t>
      </w:r>
      <w:r w:rsidR="002A6259" w:rsidRPr="004E460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CC"/>
            <w:sz w:val="24"/>
            <w:szCs w:val="24"/>
          </w:rPr>
          <w:id w:val="846905629"/>
          <w:placeholder>
            <w:docPart w:val="DefaultPlaceholder_-1854013440"/>
          </w:placeholder>
          <w:text/>
        </w:sdtPr>
        <w:sdtContent>
          <w:r w:rsidR="002A6259"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</w:t>
          </w:r>
        </w:sdtContent>
      </w:sdt>
      <w:r w:rsidR="002A6259" w:rsidRPr="004E460A">
        <w:rPr>
          <w:rFonts w:ascii="Times New Roman" w:hAnsi="Times New Roman" w:cs="Times New Roman"/>
          <w:sz w:val="24"/>
          <w:szCs w:val="24"/>
        </w:rPr>
        <w:t xml:space="preserve"> </w:t>
      </w:r>
      <w:r w:rsidR="002D1A1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CC"/>
            <w:sz w:val="24"/>
            <w:szCs w:val="24"/>
          </w:rPr>
          <w:id w:val="-614446407"/>
          <w:placeholder>
            <w:docPart w:val="DefaultPlaceholder_-1854013440"/>
          </w:placeholder>
          <w:text/>
        </w:sdtPr>
        <w:sdtContent>
          <w:r w:rsidR="002A6259"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</w:t>
          </w:r>
        </w:sdtContent>
      </w:sdt>
      <w:r w:rsidR="002A6259" w:rsidRPr="004E460A">
        <w:rPr>
          <w:rFonts w:ascii="Times New Roman" w:hAnsi="Times New Roman" w:cs="Times New Roman"/>
          <w:sz w:val="24"/>
          <w:szCs w:val="24"/>
        </w:rPr>
        <w:t xml:space="preserve"> and placed all three</w:t>
      </w:r>
      <w:r w:rsidR="00077416" w:rsidRPr="004E460A">
        <w:rPr>
          <w:rFonts w:ascii="Times New Roman" w:hAnsi="Times New Roman" w:cs="Times New Roman"/>
          <w:sz w:val="24"/>
          <w:szCs w:val="24"/>
        </w:rPr>
        <w:t xml:space="preserve"> persons on a </w:t>
      </w:r>
      <w:sdt>
        <w:sdtPr>
          <w:rPr>
            <w:rFonts w:ascii="Times New Roman" w:hAnsi="Times New Roman" w:cs="Times New Roman"/>
            <w:color w:val="0000CC"/>
            <w:sz w:val="24"/>
            <w:szCs w:val="24"/>
          </w:rPr>
          <w:id w:val="-1603031855"/>
          <w:placeholder>
            <w:docPart w:val="DefaultPlaceholder_-1854013440"/>
          </w:placeholder>
          <w:text/>
        </w:sdtPr>
        <w:sdtContent>
          <w:r w:rsidR="00077416"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</w:t>
          </w:r>
        </w:sdtContent>
      </w:sdt>
      <w:r w:rsidR="00077416" w:rsidRPr="004E460A">
        <w:rPr>
          <w:rFonts w:ascii="Times New Roman" w:hAnsi="Times New Roman" w:cs="Times New Roman"/>
          <w:sz w:val="24"/>
          <w:szCs w:val="24"/>
        </w:rPr>
        <w:t xml:space="preserve"> </w:t>
      </w:r>
      <w:r w:rsidR="002D1A16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0000CC"/>
            <w:sz w:val="24"/>
            <w:szCs w:val="24"/>
          </w:rPr>
          <w:id w:val="345439888"/>
          <w:placeholder>
            <w:docPart w:val="DefaultPlaceholder_-1854013440"/>
          </w:placeholder>
          <w:text/>
        </w:sdtPr>
        <w:sdtContent>
          <w:r w:rsidR="00077416" w:rsidRPr="002D1A16">
            <w:rPr>
              <w:rFonts w:ascii="Times New Roman" w:hAnsi="Times New Roman" w:cs="Times New Roman"/>
              <w:color w:val="0000CC"/>
              <w:sz w:val="24"/>
              <w:szCs w:val="24"/>
            </w:rPr>
            <w:t>__________</w:t>
          </w:r>
        </w:sdtContent>
      </w:sdt>
      <w:r w:rsidR="00077416" w:rsidRPr="004E460A">
        <w:rPr>
          <w:rFonts w:ascii="Times New Roman" w:hAnsi="Times New Roman" w:cs="Times New Roman"/>
          <w:sz w:val="24"/>
          <w:szCs w:val="24"/>
        </w:rPr>
        <w:t>.</w:t>
      </w:r>
    </w:p>
    <w:p w14:paraId="0516B13D" w14:textId="77777777" w:rsidR="000E4DE6" w:rsidRPr="004E460A" w:rsidRDefault="000E4DE6" w:rsidP="000E4DE6">
      <w:pPr>
        <w:tabs>
          <w:tab w:val="left" w:pos="2304"/>
        </w:tabs>
        <w:rPr>
          <w:rFonts w:ascii="Times New Roman" w:hAnsi="Times New Roman" w:cs="Times New Roman"/>
          <w:b/>
          <w:bCs/>
          <w:u w:val="single"/>
        </w:rPr>
      </w:pPr>
    </w:p>
    <w:p w14:paraId="4E9AB085" w14:textId="77777777" w:rsidR="005753BD" w:rsidRDefault="005753BD" w:rsidP="000E4DE6">
      <w:pPr>
        <w:tabs>
          <w:tab w:val="left" w:pos="2304"/>
        </w:tabs>
        <w:rPr>
          <w:rFonts w:ascii="Times New Roman" w:hAnsi="Times New Roman" w:cs="Times New Roman"/>
          <w:b/>
          <w:bCs/>
          <w:u w:val="single"/>
        </w:rPr>
      </w:pPr>
    </w:p>
    <w:p w14:paraId="1C5B4DB2" w14:textId="34FC5020" w:rsidR="000E4DE6" w:rsidRPr="004E460A" w:rsidRDefault="000E4DE6" w:rsidP="000E4DE6">
      <w:pPr>
        <w:tabs>
          <w:tab w:val="left" w:pos="2304"/>
        </w:tabs>
        <w:rPr>
          <w:rFonts w:ascii="Times New Roman" w:hAnsi="Times New Roman" w:cs="Times New Roman"/>
        </w:rPr>
      </w:pPr>
      <w:r w:rsidRPr="004E460A">
        <w:rPr>
          <w:rFonts w:ascii="Times New Roman" w:hAnsi="Times New Roman" w:cs="Times New Roman"/>
          <w:b/>
          <w:bCs/>
          <w:u w:val="single"/>
        </w:rPr>
        <w:lastRenderedPageBreak/>
        <w:t>NOTE</w:t>
      </w:r>
      <w:r w:rsidRPr="004E460A">
        <w:rPr>
          <w:rFonts w:ascii="Times New Roman" w:hAnsi="Times New Roman" w:cs="Times New Roman"/>
        </w:rPr>
        <w:t xml:space="preserve">: </w:t>
      </w:r>
    </w:p>
    <w:p w14:paraId="75C072FD" w14:textId="77777777" w:rsidR="000E4DE6" w:rsidRPr="004E460A" w:rsidRDefault="000E4DE6" w:rsidP="000E4DE6">
      <w:pPr>
        <w:pStyle w:val="ListParagraph"/>
        <w:numPr>
          <w:ilvl w:val="0"/>
          <w:numId w:val="9"/>
        </w:numPr>
        <w:tabs>
          <w:tab w:val="left" w:pos="2304"/>
        </w:tabs>
        <w:rPr>
          <w:rFonts w:ascii="Times New Roman" w:hAnsi="Times New Roman" w:cs="Times New Roman"/>
        </w:rPr>
      </w:pPr>
      <w:r w:rsidRPr="004E460A">
        <w:rPr>
          <w:rFonts w:ascii="Times New Roman" w:hAnsi="Times New Roman" w:cs="Times New Roman"/>
        </w:rPr>
        <w:t>Please reach out to me, your instructor, with any questions or clarification you may need.</w:t>
      </w:r>
    </w:p>
    <w:p w14:paraId="73083F21" w14:textId="77777777" w:rsidR="000E4DE6" w:rsidRPr="004E460A" w:rsidRDefault="000E4DE6" w:rsidP="000E4DE6">
      <w:pPr>
        <w:pStyle w:val="ListParagraph"/>
        <w:numPr>
          <w:ilvl w:val="0"/>
          <w:numId w:val="9"/>
        </w:numPr>
        <w:tabs>
          <w:tab w:val="left" w:pos="2304"/>
        </w:tabs>
        <w:rPr>
          <w:rFonts w:ascii="Times New Roman" w:hAnsi="Times New Roman" w:cs="Times New Roman"/>
        </w:rPr>
      </w:pPr>
      <w:r w:rsidRPr="004E460A">
        <w:rPr>
          <w:rFonts w:ascii="Times New Roman" w:hAnsi="Times New Roman" w:cs="Times New Roman"/>
        </w:rPr>
        <w:t>After completing this quiz, please save and email it to me (email below).</w:t>
      </w:r>
    </w:p>
    <w:p w14:paraId="1E6AD27F" w14:textId="77777777" w:rsidR="000E4DE6" w:rsidRPr="004E460A" w:rsidRDefault="000E4DE6" w:rsidP="000E4DE6">
      <w:pPr>
        <w:tabs>
          <w:tab w:val="left" w:pos="2304"/>
        </w:tabs>
        <w:rPr>
          <w:rFonts w:ascii="Times New Roman" w:hAnsi="Times New Roman" w:cs="Times New Roman"/>
          <w:b/>
          <w:bCs/>
        </w:rPr>
      </w:pPr>
    </w:p>
    <w:p w14:paraId="031A0F35" w14:textId="77777777" w:rsidR="000E4DE6" w:rsidRPr="004E460A" w:rsidRDefault="000E4DE6" w:rsidP="000E4DE6">
      <w:pPr>
        <w:tabs>
          <w:tab w:val="left" w:pos="2304"/>
        </w:tabs>
        <w:spacing w:after="0"/>
        <w:rPr>
          <w:rFonts w:ascii="Times New Roman" w:hAnsi="Times New Roman" w:cs="Times New Roman"/>
        </w:rPr>
      </w:pPr>
      <w:r w:rsidRPr="004E460A">
        <w:rPr>
          <w:rFonts w:ascii="Times New Roman" w:hAnsi="Times New Roman" w:cs="Times New Roman"/>
          <w:b/>
          <w:bCs/>
        </w:rPr>
        <w:t>Instructor</w:t>
      </w:r>
      <w:r w:rsidRPr="004E460A">
        <w:rPr>
          <w:rFonts w:ascii="Times New Roman" w:hAnsi="Times New Roman" w:cs="Times New Roman"/>
        </w:rPr>
        <w:t>: Elder John Hawthorne</w:t>
      </w:r>
    </w:p>
    <w:p w14:paraId="19C61928" w14:textId="77777777" w:rsidR="000E4DE6" w:rsidRPr="004E460A" w:rsidRDefault="000E4DE6" w:rsidP="000E4DE6">
      <w:pPr>
        <w:tabs>
          <w:tab w:val="left" w:pos="2304"/>
        </w:tabs>
        <w:spacing w:after="0"/>
        <w:rPr>
          <w:rFonts w:ascii="Times New Roman" w:hAnsi="Times New Roman" w:cs="Times New Roman"/>
        </w:rPr>
      </w:pPr>
      <w:r w:rsidRPr="004E460A">
        <w:rPr>
          <w:rFonts w:ascii="Times New Roman" w:hAnsi="Times New Roman" w:cs="Times New Roman"/>
          <w:b/>
          <w:bCs/>
        </w:rPr>
        <w:t>Email</w:t>
      </w:r>
      <w:r w:rsidRPr="004E460A">
        <w:rPr>
          <w:rFonts w:ascii="Times New Roman" w:hAnsi="Times New Roman" w:cs="Times New Roman"/>
        </w:rPr>
        <w:t xml:space="preserve">: </w:t>
      </w:r>
      <w:hyperlink r:id="rId6" w:history="1">
        <w:r w:rsidRPr="004E460A">
          <w:rPr>
            <w:rStyle w:val="Hyperlink"/>
            <w:rFonts w:ascii="Times New Roman" w:hAnsi="Times New Roman" w:cs="Times New Roman"/>
          </w:rPr>
          <w:t>jar</w:t>
        </w:r>
      </w:hyperlink>
      <w:r w:rsidRPr="004E460A">
        <w:rPr>
          <w:rStyle w:val="Hyperlink"/>
          <w:rFonts w:ascii="Times New Roman" w:hAnsi="Times New Roman" w:cs="Times New Roman"/>
        </w:rPr>
        <w:t>h1900@aol.com</w:t>
      </w:r>
      <w:r w:rsidRPr="004E460A">
        <w:rPr>
          <w:rFonts w:ascii="Times New Roman" w:hAnsi="Times New Roman" w:cs="Times New Roman"/>
        </w:rPr>
        <w:t xml:space="preserve"> </w:t>
      </w:r>
    </w:p>
    <w:p w14:paraId="21E90841" w14:textId="77777777" w:rsidR="000E4DE6" w:rsidRPr="004E460A" w:rsidRDefault="000E4DE6" w:rsidP="000E4DE6">
      <w:pPr>
        <w:rPr>
          <w:rFonts w:ascii="Times New Roman" w:hAnsi="Times New Roman" w:cs="Times New Roman"/>
          <w:sz w:val="24"/>
          <w:szCs w:val="24"/>
        </w:rPr>
      </w:pPr>
    </w:p>
    <w:sectPr w:rsidR="000E4DE6" w:rsidRPr="004E460A" w:rsidSect="00AA1D45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7D5"/>
    <w:multiLevelType w:val="hybridMultilevel"/>
    <w:tmpl w:val="48BE2586"/>
    <w:lvl w:ilvl="0" w:tplc="F4C00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757F8"/>
    <w:multiLevelType w:val="hybridMultilevel"/>
    <w:tmpl w:val="F6C4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42A55"/>
    <w:multiLevelType w:val="hybridMultilevel"/>
    <w:tmpl w:val="788C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01C7C"/>
    <w:multiLevelType w:val="hybridMultilevel"/>
    <w:tmpl w:val="2AFEBA3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B48B8"/>
    <w:multiLevelType w:val="hybridMultilevel"/>
    <w:tmpl w:val="9C9E054A"/>
    <w:lvl w:ilvl="0" w:tplc="ADCC1C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FF0029"/>
    <w:multiLevelType w:val="hybridMultilevel"/>
    <w:tmpl w:val="8B747F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56C4CEF"/>
    <w:multiLevelType w:val="hybridMultilevel"/>
    <w:tmpl w:val="77241E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2D1326B"/>
    <w:multiLevelType w:val="hybridMultilevel"/>
    <w:tmpl w:val="A57632DE"/>
    <w:lvl w:ilvl="0" w:tplc="47C24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262DF"/>
    <w:multiLevelType w:val="hybridMultilevel"/>
    <w:tmpl w:val="F6EEB68A"/>
    <w:lvl w:ilvl="0" w:tplc="5EBE0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85098801">
    <w:abstractNumId w:val="1"/>
  </w:num>
  <w:num w:numId="2" w16cid:durableId="705107029">
    <w:abstractNumId w:val="7"/>
  </w:num>
  <w:num w:numId="3" w16cid:durableId="528298278">
    <w:abstractNumId w:val="4"/>
  </w:num>
  <w:num w:numId="4" w16cid:durableId="1326787414">
    <w:abstractNumId w:val="8"/>
  </w:num>
  <w:num w:numId="5" w16cid:durableId="259337120">
    <w:abstractNumId w:val="3"/>
  </w:num>
  <w:num w:numId="6" w16cid:durableId="1009988280">
    <w:abstractNumId w:val="0"/>
  </w:num>
  <w:num w:numId="7" w16cid:durableId="1571110755">
    <w:abstractNumId w:val="5"/>
  </w:num>
  <w:num w:numId="8" w16cid:durableId="122356780">
    <w:abstractNumId w:val="6"/>
  </w:num>
  <w:num w:numId="9" w16cid:durableId="24911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ov9xZOYNI1vPmmG4H0eECEq5an8c926rvREiKGr1suuRNvvu96D0xPLExB/hT/kHPTuXdTXy1BFe169IGQ6a6Q==" w:salt="N9glycwhoqR7mQY9xAwW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DD"/>
    <w:rsid w:val="00006E1A"/>
    <w:rsid w:val="0001100F"/>
    <w:rsid w:val="0002491E"/>
    <w:rsid w:val="000254CD"/>
    <w:rsid w:val="0004113F"/>
    <w:rsid w:val="00047C96"/>
    <w:rsid w:val="00052052"/>
    <w:rsid w:val="00077416"/>
    <w:rsid w:val="00091808"/>
    <w:rsid w:val="000A2431"/>
    <w:rsid w:val="000C2DC4"/>
    <w:rsid w:val="000D55F3"/>
    <w:rsid w:val="000D7F45"/>
    <w:rsid w:val="000E4DE6"/>
    <w:rsid w:val="000E5F95"/>
    <w:rsid w:val="000F3AC3"/>
    <w:rsid w:val="000F58BD"/>
    <w:rsid w:val="000F5ED9"/>
    <w:rsid w:val="00135297"/>
    <w:rsid w:val="00136397"/>
    <w:rsid w:val="00151E6B"/>
    <w:rsid w:val="0016207A"/>
    <w:rsid w:val="00170A28"/>
    <w:rsid w:val="00181100"/>
    <w:rsid w:val="00185953"/>
    <w:rsid w:val="00194F1C"/>
    <w:rsid w:val="001B6C82"/>
    <w:rsid w:val="001E0F0D"/>
    <w:rsid w:val="0023513F"/>
    <w:rsid w:val="002441D9"/>
    <w:rsid w:val="00251F8D"/>
    <w:rsid w:val="00270BC3"/>
    <w:rsid w:val="00271C69"/>
    <w:rsid w:val="002925E1"/>
    <w:rsid w:val="002A6259"/>
    <w:rsid w:val="002A6577"/>
    <w:rsid w:val="002B474B"/>
    <w:rsid w:val="002C1F1E"/>
    <w:rsid w:val="002D1A16"/>
    <w:rsid w:val="00314895"/>
    <w:rsid w:val="00337342"/>
    <w:rsid w:val="00377CB3"/>
    <w:rsid w:val="003B3D02"/>
    <w:rsid w:val="003B43A7"/>
    <w:rsid w:val="003B6BCB"/>
    <w:rsid w:val="003D57D4"/>
    <w:rsid w:val="003F329A"/>
    <w:rsid w:val="00405A2A"/>
    <w:rsid w:val="004337F0"/>
    <w:rsid w:val="0044402F"/>
    <w:rsid w:val="00450977"/>
    <w:rsid w:val="004549FF"/>
    <w:rsid w:val="00464473"/>
    <w:rsid w:val="004A1AB0"/>
    <w:rsid w:val="004A221A"/>
    <w:rsid w:val="004A28B2"/>
    <w:rsid w:val="004A720B"/>
    <w:rsid w:val="004B5542"/>
    <w:rsid w:val="004E460A"/>
    <w:rsid w:val="00517044"/>
    <w:rsid w:val="00522419"/>
    <w:rsid w:val="0052583E"/>
    <w:rsid w:val="00525B9F"/>
    <w:rsid w:val="00542101"/>
    <w:rsid w:val="00542FEE"/>
    <w:rsid w:val="00544CD1"/>
    <w:rsid w:val="0055112F"/>
    <w:rsid w:val="00556E54"/>
    <w:rsid w:val="00563931"/>
    <w:rsid w:val="005753BD"/>
    <w:rsid w:val="005B02CF"/>
    <w:rsid w:val="006356B9"/>
    <w:rsid w:val="006371B6"/>
    <w:rsid w:val="0064266A"/>
    <w:rsid w:val="00652D9F"/>
    <w:rsid w:val="00652DBA"/>
    <w:rsid w:val="006655DA"/>
    <w:rsid w:val="00694FF4"/>
    <w:rsid w:val="006A457B"/>
    <w:rsid w:val="006B1F86"/>
    <w:rsid w:val="006E4993"/>
    <w:rsid w:val="006F4D25"/>
    <w:rsid w:val="007120D9"/>
    <w:rsid w:val="007144A0"/>
    <w:rsid w:val="00727B0E"/>
    <w:rsid w:val="0074796E"/>
    <w:rsid w:val="007520BB"/>
    <w:rsid w:val="0076532C"/>
    <w:rsid w:val="007660CF"/>
    <w:rsid w:val="00781762"/>
    <w:rsid w:val="007A4DA1"/>
    <w:rsid w:val="007E1626"/>
    <w:rsid w:val="007E3729"/>
    <w:rsid w:val="00812FFA"/>
    <w:rsid w:val="00831FEB"/>
    <w:rsid w:val="008448FF"/>
    <w:rsid w:val="00862866"/>
    <w:rsid w:val="0087059E"/>
    <w:rsid w:val="00883F6F"/>
    <w:rsid w:val="00896CC9"/>
    <w:rsid w:val="008B2850"/>
    <w:rsid w:val="008B35DB"/>
    <w:rsid w:val="008B5D30"/>
    <w:rsid w:val="008B6306"/>
    <w:rsid w:val="008B6B59"/>
    <w:rsid w:val="008C7923"/>
    <w:rsid w:val="008D2B16"/>
    <w:rsid w:val="008E4357"/>
    <w:rsid w:val="008F4B8C"/>
    <w:rsid w:val="0090348B"/>
    <w:rsid w:val="00912A59"/>
    <w:rsid w:val="00917516"/>
    <w:rsid w:val="009272AB"/>
    <w:rsid w:val="00936930"/>
    <w:rsid w:val="009552DA"/>
    <w:rsid w:val="0096106B"/>
    <w:rsid w:val="00963CCC"/>
    <w:rsid w:val="009668DD"/>
    <w:rsid w:val="00975CA2"/>
    <w:rsid w:val="0098298C"/>
    <w:rsid w:val="009B0AB1"/>
    <w:rsid w:val="009C6075"/>
    <w:rsid w:val="00A12B8E"/>
    <w:rsid w:val="00A25BF0"/>
    <w:rsid w:val="00A373D6"/>
    <w:rsid w:val="00A4342D"/>
    <w:rsid w:val="00A5406B"/>
    <w:rsid w:val="00A56E8C"/>
    <w:rsid w:val="00A667C4"/>
    <w:rsid w:val="00A70864"/>
    <w:rsid w:val="00A70FCF"/>
    <w:rsid w:val="00A7487B"/>
    <w:rsid w:val="00A81727"/>
    <w:rsid w:val="00A81E1E"/>
    <w:rsid w:val="00A9394B"/>
    <w:rsid w:val="00AA1D45"/>
    <w:rsid w:val="00AB6360"/>
    <w:rsid w:val="00AC1832"/>
    <w:rsid w:val="00AE5290"/>
    <w:rsid w:val="00B60419"/>
    <w:rsid w:val="00B63366"/>
    <w:rsid w:val="00B637E2"/>
    <w:rsid w:val="00B82CA5"/>
    <w:rsid w:val="00B90764"/>
    <w:rsid w:val="00BA12BA"/>
    <w:rsid w:val="00BB662A"/>
    <w:rsid w:val="00BF49E5"/>
    <w:rsid w:val="00BF7198"/>
    <w:rsid w:val="00C05F8F"/>
    <w:rsid w:val="00C10F06"/>
    <w:rsid w:val="00C141D0"/>
    <w:rsid w:val="00C1597C"/>
    <w:rsid w:val="00C57713"/>
    <w:rsid w:val="00C7090F"/>
    <w:rsid w:val="00C7108B"/>
    <w:rsid w:val="00CB1032"/>
    <w:rsid w:val="00CC243D"/>
    <w:rsid w:val="00CC419C"/>
    <w:rsid w:val="00CE3B18"/>
    <w:rsid w:val="00CE6518"/>
    <w:rsid w:val="00CF4CFD"/>
    <w:rsid w:val="00D1241F"/>
    <w:rsid w:val="00D50E95"/>
    <w:rsid w:val="00D51F74"/>
    <w:rsid w:val="00D574A2"/>
    <w:rsid w:val="00D92757"/>
    <w:rsid w:val="00DC29F3"/>
    <w:rsid w:val="00DC6348"/>
    <w:rsid w:val="00DF6E0A"/>
    <w:rsid w:val="00E04AF0"/>
    <w:rsid w:val="00E30AA4"/>
    <w:rsid w:val="00E50283"/>
    <w:rsid w:val="00E86DE5"/>
    <w:rsid w:val="00E924B7"/>
    <w:rsid w:val="00EB2CA8"/>
    <w:rsid w:val="00EE3217"/>
    <w:rsid w:val="00F079E8"/>
    <w:rsid w:val="00F15EC0"/>
    <w:rsid w:val="00F376C7"/>
    <w:rsid w:val="00F867F2"/>
    <w:rsid w:val="00F879F5"/>
    <w:rsid w:val="00F92CB8"/>
    <w:rsid w:val="00FB6E20"/>
    <w:rsid w:val="00FC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525F"/>
  <w15:chartTrackingRefBased/>
  <w15:docId w15:val="{A3BC90A7-A2D0-4EDF-A3C1-E22AC1AC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DE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0E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dertstocker@at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5CD7-D624-4A6C-A304-0892021790A3}"/>
      </w:docPartPr>
      <w:docPartBody>
        <w:p w:rsidR="00526F93" w:rsidRDefault="00287E23"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71B5-1850-4298-A51D-ED42F91B95D9}"/>
      </w:docPartPr>
      <w:docPartBody>
        <w:p w:rsidR="00526F93" w:rsidRDefault="00287E23">
          <w:r w:rsidRPr="00AA0C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0DDFEA778E418AA16F291CA65D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3C3C2-2BE5-4B46-81BB-10550F4AC03A}"/>
      </w:docPartPr>
      <w:docPartBody>
        <w:p w:rsidR="00526F93" w:rsidRDefault="00287E23" w:rsidP="00287E23">
          <w:pPr>
            <w:pStyle w:val="A40DDFEA778E418AA16F291CA65DC20E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7916F6F634A048080C12A4B8D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CB29-5E71-4593-AE30-8C44CD895E92}"/>
      </w:docPartPr>
      <w:docPartBody>
        <w:p w:rsidR="00A00916" w:rsidRDefault="00526F93" w:rsidP="00526F93">
          <w:pPr>
            <w:pStyle w:val="A5D7916F6F634A048080C12A4B8D69B1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62BD5BFE8431394EF9B116081A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8E3E-401B-4DD5-B13A-F7E7BAFF1209}"/>
      </w:docPartPr>
      <w:docPartBody>
        <w:p w:rsidR="00A00916" w:rsidRDefault="00526F93" w:rsidP="00526F93">
          <w:pPr>
            <w:pStyle w:val="5AF62BD5BFE8431394EF9B116081A754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E2E3F5130437F883211B92878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FBCA8-1420-4314-935D-DD1B2B6E56FF}"/>
      </w:docPartPr>
      <w:docPartBody>
        <w:p w:rsidR="00A00916" w:rsidRDefault="00526F93" w:rsidP="00526F93">
          <w:pPr>
            <w:pStyle w:val="6E1E2E3F5130437F883211B9287810AB"/>
          </w:pPr>
          <w:r w:rsidRPr="00AA0C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23"/>
    <w:rsid w:val="00287E23"/>
    <w:rsid w:val="00341391"/>
    <w:rsid w:val="00526F93"/>
    <w:rsid w:val="00717757"/>
    <w:rsid w:val="0087193A"/>
    <w:rsid w:val="00A00916"/>
    <w:rsid w:val="00A4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F93"/>
    <w:rPr>
      <w:color w:val="808080"/>
    </w:rPr>
  </w:style>
  <w:style w:type="paragraph" w:customStyle="1" w:styleId="A40DDFEA778E418AA16F291CA65DC20E">
    <w:name w:val="A40DDFEA778E418AA16F291CA65DC20E"/>
    <w:rsid w:val="00287E23"/>
  </w:style>
  <w:style w:type="paragraph" w:customStyle="1" w:styleId="A5D7916F6F634A048080C12A4B8D69B1">
    <w:name w:val="A5D7916F6F634A048080C12A4B8D69B1"/>
    <w:rsid w:val="00526F93"/>
  </w:style>
  <w:style w:type="paragraph" w:customStyle="1" w:styleId="5AF62BD5BFE8431394EF9B116081A754">
    <w:name w:val="5AF62BD5BFE8431394EF9B116081A754"/>
    <w:rsid w:val="00526F93"/>
  </w:style>
  <w:style w:type="paragraph" w:customStyle="1" w:styleId="6E1E2E3F5130437F883211B9287810AB">
    <w:name w:val="6E1E2E3F5130437F883211B9287810AB"/>
    <w:rsid w:val="00526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0AB7F6-DCF0-2E44-AFEC-87367835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Hawthorne</dc:creator>
  <cp:keywords/>
  <dc:description/>
  <cp:lastModifiedBy>karl davidson</cp:lastModifiedBy>
  <cp:revision>3</cp:revision>
  <dcterms:created xsi:type="dcterms:W3CDTF">2023-04-11T19:16:00Z</dcterms:created>
  <dcterms:modified xsi:type="dcterms:W3CDTF">2023-05-01T13:52:00Z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bb376b1325af2e7ff844ba9b928ee270bf33c59fc75849748894819f417fb148</vt:lpwstr>
  </property>
</Properties>
</file>